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ED24" w14:textId="77777777" w:rsidR="00EF7F55" w:rsidRPr="002F76F1" w:rsidRDefault="00EF7F55" w:rsidP="00EF7F55"/>
    <w:p w14:paraId="6D6667E0" w14:textId="77777777" w:rsidR="00EF7F55" w:rsidRPr="002F76F1" w:rsidRDefault="00EF7F55" w:rsidP="00EF7F55">
      <w:pPr>
        <w:jc w:val="right"/>
      </w:pPr>
      <w:r w:rsidRPr="002F76F1">
        <w:t>...../...../..........</w:t>
      </w:r>
    </w:p>
    <w:p w14:paraId="0CABE880" w14:textId="77777777" w:rsidR="00EF7F55" w:rsidRPr="002F76F1" w:rsidRDefault="00EF7F55" w:rsidP="00EF7F55"/>
    <w:p w14:paraId="3A032E2C" w14:textId="77777777" w:rsidR="00EF7F55" w:rsidRPr="002F76F1" w:rsidRDefault="00EF7F55" w:rsidP="00EF7F55">
      <w:r w:rsidRPr="002F76F1">
        <w:t>TÜRKİYE SEYAHAT ACENTALARI BİRLİĞİ’NE</w:t>
      </w:r>
    </w:p>
    <w:p w14:paraId="270F2640" w14:textId="77777777" w:rsidR="00EF7F55" w:rsidRPr="002F76F1" w:rsidRDefault="00EF7F55" w:rsidP="00EF7F55">
      <w:pPr>
        <w:pStyle w:val="Balk1"/>
        <w:rPr>
          <w:sz w:val="24"/>
        </w:rPr>
      </w:pPr>
      <w:r w:rsidRPr="002F76F1">
        <w:rPr>
          <w:sz w:val="24"/>
        </w:rPr>
        <w:t>İSTANBUL</w:t>
      </w:r>
    </w:p>
    <w:p w14:paraId="0B3B3E0B" w14:textId="77777777" w:rsidR="00EF7F55" w:rsidRPr="002F76F1" w:rsidRDefault="00EF7F55" w:rsidP="00EF7F55">
      <w:pPr>
        <w:rPr>
          <w:u w:val="single"/>
        </w:rPr>
      </w:pPr>
    </w:p>
    <w:p w14:paraId="7AC7E8D6" w14:textId="77777777" w:rsidR="00EF7F55" w:rsidRPr="002F76F1" w:rsidRDefault="00EF7F55" w:rsidP="00EF7F55">
      <w:pPr>
        <w:rPr>
          <w:u w:val="single"/>
        </w:rPr>
      </w:pPr>
    </w:p>
    <w:p w14:paraId="623C4676" w14:textId="77777777" w:rsidR="00EF7F55" w:rsidRPr="002F76F1" w:rsidRDefault="00EF7F55" w:rsidP="00EF7F55">
      <w:pPr>
        <w:jc w:val="both"/>
      </w:pPr>
      <w:r w:rsidRPr="002F76F1">
        <w:t>Konu</w:t>
      </w:r>
      <w:r w:rsidRPr="002F76F1">
        <w:tab/>
        <w:t xml:space="preserve">: ................................................ Seyahat Acentası ....................................Şube </w:t>
      </w:r>
    </w:p>
    <w:p w14:paraId="3D680C49" w14:textId="77777777" w:rsidR="00EF7F55" w:rsidRPr="002F76F1" w:rsidRDefault="00EF7F55" w:rsidP="00EF7F55">
      <w:pPr>
        <w:jc w:val="both"/>
      </w:pPr>
      <w:r w:rsidRPr="002F76F1">
        <w:t>Kuruluş Başvurusu.</w:t>
      </w:r>
    </w:p>
    <w:p w14:paraId="5BAC2A2E" w14:textId="77777777" w:rsidR="00EF7F55" w:rsidRPr="002F76F1" w:rsidRDefault="00EF7F55" w:rsidP="00EF7F55">
      <w:pPr>
        <w:jc w:val="both"/>
      </w:pPr>
    </w:p>
    <w:p w14:paraId="76DB027F" w14:textId="77777777" w:rsidR="00EF7F55" w:rsidRPr="002F76F1" w:rsidRDefault="00EF7F55" w:rsidP="00EF7F55">
      <w:pPr>
        <w:jc w:val="both"/>
      </w:pPr>
    </w:p>
    <w:p w14:paraId="4AFBAF88" w14:textId="77777777" w:rsidR="00EF7F55" w:rsidRPr="002F76F1" w:rsidRDefault="00EF7F55" w:rsidP="00EF7F55">
      <w:pPr>
        <w:jc w:val="both"/>
      </w:pPr>
    </w:p>
    <w:p w14:paraId="3489D5BD" w14:textId="77777777" w:rsidR="00EF7F55" w:rsidRPr="002F76F1" w:rsidRDefault="00EF7F55" w:rsidP="00EF7F55">
      <w:pPr>
        <w:jc w:val="both"/>
      </w:pPr>
      <w:r w:rsidRPr="002F76F1">
        <w:t>Sayın Yetkili,</w:t>
      </w:r>
    </w:p>
    <w:p w14:paraId="26D98BA1" w14:textId="77777777" w:rsidR="00EF7F55" w:rsidRPr="002F76F1" w:rsidRDefault="00EF7F55" w:rsidP="00EF7F55">
      <w:pPr>
        <w:jc w:val="both"/>
      </w:pPr>
    </w:p>
    <w:p w14:paraId="02CE5C69" w14:textId="77777777" w:rsidR="00EF7F55" w:rsidRPr="002F76F1" w:rsidRDefault="00EF7F55" w:rsidP="00EF7F55">
      <w:pPr>
        <w:jc w:val="both"/>
      </w:pPr>
    </w:p>
    <w:p w14:paraId="41BBCF1C" w14:textId="77777777" w:rsidR="00EF7F55" w:rsidRPr="002F76F1" w:rsidRDefault="00EF7F55" w:rsidP="00EF7F55">
      <w:pPr>
        <w:pStyle w:val="GvdeMetni"/>
        <w:rPr>
          <w:sz w:val="24"/>
        </w:rPr>
      </w:pPr>
      <w:r w:rsidRPr="002F76F1">
        <w:rPr>
          <w:sz w:val="24"/>
        </w:rPr>
        <w:t xml:space="preserve">................................................... isimli, ......... Grubu Seyahat </w:t>
      </w:r>
      <w:proofErr w:type="spellStart"/>
      <w:r w:rsidRPr="002F76F1">
        <w:rPr>
          <w:sz w:val="24"/>
        </w:rPr>
        <w:t>Acentamızın</w:t>
      </w:r>
      <w:proofErr w:type="spellEnd"/>
      <w:r w:rsidRPr="002F76F1">
        <w:rPr>
          <w:sz w:val="24"/>
        </w:rPr>
        <w:t xml:space="preserve"> .......................................................................................................................... </w:t>
      </w:r>
      <w:proofErr w:type="gramStart"/>
      <w:r w:rsidRPr="002F76F1">
        <w:rPr>
          <w:sz w:val="24"/>
        </w:rPr>
        <w:t>adresinde</w:t>
      </w:r>
      <w:proofErr w:type="gramEnd"/>
      <w:r w:rsidRPr="002F76F1">
        <w:rPr>
          <w:sz w:val="24"/>
        </w:rPr>
        <w:t xml:space="preserve"> şubesini kurmak istiyoruz.</w:t>
      </w:r>
    </w:p>
    <w:p w14:paraId="5D052A08" w14:textId="77777777" w:rsidR="00EF7F55" w:rsidRPr="002F76F1" w:rsidRDefault="00EF7F55" w:rsidP="00EF7F55">
      <w:pPr>
        <w:pStyle w:val="GvdeMetni"/>
        <w:rPr>
          <w:sz w:val="24"/>
        </w:rPr>
      </w:pPr>
    </w:p>
    <w:p w14:paraId="2A2A62FA" w14:textId="77777777" w:rsidR="00EF7F55" w:rsidRPr="002F76F1" w:rsidRDefault="00EF7F55" w:rsidP="00EF7F55">
      <w:pPr>
        <w:jc w:val="both"/>
      </w:pPr>
      <w:r w:rsidRPr="002F76F1">
        <w:t>Şube kuruluş başvuru dosyası ekte sunulmaktadır.</w:t>
      </w:r>
    </w:p>
    <w:p w14:paraId="3723E424" w14:textId="77777777" w:rsidR="00EF7F55" w:rsidRPr="002F76F1" w:rsidRDefault="00EF7F55" w:rsidP="00EF7F55"/>
    <w:p w14:paraId="76F41251" w14:textId="77777777" w:rsidR="00EF7F55" w:rsidRPr="002F76F1" w:rsidRDefault="00EF7F55" w:rsidP="00EF7F55">
      <w:r w:rsidRPr="002F76F1">
        <w:t>Gereği için bilgilerinize arz ederiz.</w:t>
      </w:r>
    </w:p>
    <w:p w14:paraId="0C6F9415" w14:textId="77777777" w:rsidR="00EF7F55" w:rsidRPr="002F76F1" w:rsidRDefault="00EF7F55" w:rsidP="00EF7F55"/>
    <w:p w14:paraId="2F909769" w14:textId="77777777" w:rsidR="00EF7F55" w:rsidRPr="002F76F1" w:rsidRDefault="00EF7F55" w:rsidP="00EF7F55">
      <w:r w:rsidRPr="002F76F1">
        <w:t>Saygılarımla,</w:t>
      </w:r>
    </w:p>
    <w:p w14:paraId="590D704F" w14:textId="77777777" w:rsidR="00EF7F55" w:rsidRDefault="00EF7F55" w:rsidP="00EF7F55"/>
    <w:p w14:paraId="739A6661" w14:textId="77777777" w:rsidR="002F76F1" w:rsidRDefault="002F76F1" w:rsidP="00EF7F55"/>
    <w:p w14:paraId="055695B9" w14:textId="77777777" w:rsidR="002F76F1" w:rsidRPr="002F76F1" w:rsidRDefault="002F76F1" w:rsidP="00EF7F55"/>
    <w:p w14:paraId="65BA7EB2" w14:textId="77777777" w:rsidR="00EF7F55" w:rsidRPr="002F76F1" w:rsidRDefault="00EF7F55" w:rsidP="00EF7F55"/>
    <w:p w14:paraId="3E9B5E1D" w14:textId="77777777" w:rsidR="00EF7F55" w:rsidRDefault="00EF7F55" w:rsidP="00EF7F55">
      <w:r w:rsidRPr="002F76F1">
        <w:t>İsim/ İmza / Kaşe</w:t>
      </w:r>
    </w:p>
    <w:p w14:paraId="69764424" w14:textId="77777777" w:rsidR="002F76F1" w:rsidRDefault="002F76F1" w:rsidP="00EF7F55"/>
    <w:p w14:paraId="79210F76" w14:textId="77777777" w:rsidR="002F76F1" w:rsidRDefault="002F76F1" w:rsidP="00EF7F55"/>
    <w:p w14:paraId="045B21C6" w14:textId="77777777" w:rsidR="002F76F1" w:rsidRDefault="002F76F1" w:rsidP="00EF7F55"/>
    <w:p w14:paraId="372B5ECE" w14:textId="77777777" w:rsidR="002F76F1" w:rsidRDefault="002F76F1" w:rsidP="00EF7F55"/>
    <w:p w14:paraId="15E0CF51" w14:textId="77777777" w:rsidR="002F76F1" w:rsidRDefault="002F76F1" w:rsidP="00EF7F55"/>
    <w:p w14:paraId="6C7E1F07" w14:textId="77777777" w:rsidR="002F76F1" w:rsidRDefault="002F76F1" w:rsidP="00EF7F55"/>
    <w:p w14:paraId="3D79501F" w14:textId="77777777" w:rsidR="002F76F1" w:rsidRPr="002F76F1" w:rsidRDefault="002F76F1" w:rsidP="00EF7F55"/>
    <w:p w14:paraId="72038369" w14:textId="77777777" w:rsidR="00EF7F55" w:rsidRPr="002F76F1" w:rsidRDefault="00EF7F55" w:rsidP="00EF7F55"/>
    <w:p w14:paraId="0BD53E4C" w14:textId="77777777" w:rsidR="00EF7F55" w:rsidRPr="002F76F1" w:rsidRDefault="00EF7F55" w:rsidP="00EF7F55">
      <w:r w:rsidRPr="002F76F1">
        <w:t>TEL</w:t>
      </w:r>
      <w:r w:rsidRPr="002F76F1">
        <w:tab/>
      </w:r>
      <w:r w:rsidRPr="002F76F1">
        <w:tab/>
        <w:t>:</w:t>
      </w:r>
    </w:p>
    <w:p w14:paraId="0EC3937F" w14:textId="77777777" w:rsidR="00EF7F55" w:rsidRPr="002F76F1" w:rsidRDefault="00EF7F55" w:rsidP="00EF7F55">
      <w:r w:rsidRPr="002F76F1">
        <w:t>FAX</w:t>
      </w:r>
      <w:r w:rsidRPr="002F76F1">
        <w:tab/>
      </w:r>
      <w:r w:rsidRPr="002F76F1">
        <w:tab/>
        <w:t>:</w:t>
      </w:r>
    </w:p>
    <w:p w14:paraId="7FFE3737" w14:textId="77777777" w:rsidR="00EF7F55" w:rsidRPr="002F76F1" w:rsidRDefault="00EF7F55" w:rsidP="00EF7F55">
      <w:r w:rsidRPr="002F76F1">
        <w:t>UETS/KEP</w:t>
      </w:r>
      <w:r w:rsidRPr="002F76F1">
        <w:tab/>
        <w:t>:</w:t>
      </w:r>
    </w:p>
    <w:p w14:paraId="56992F24" w14:textId="77777777" w:rsidR="00EF7F55" w:rsidRPr="002F76F1" w:rsidRDefault="00EF7F55" w:rsidP="00EF7F55">
      <w:pPr>
        <w:rPr>
          <w:b/>
          <w:bCs/>
          <w:u w:val="single"/>
        </w:rPr>
      </w:pPr>
      <w:r w:rsidRPr="002F76F1">
        <w:t>GSM</w:t>
      </w:r>
      <w:r w:rsidRPr="002F76F1">
        <w:tab/>
      </w:r>
      <w:r w:rsidRPr="002F76F1">
        <w:tab/>
        <w:t>:</w:t>
      </w:r>
    </w:p>
    <w:p w14:paraId="4DB26326" w14:textId="77777777" w:rsidR="00EF7F55" w:rsidRPr="002F76F1" w:rsidRDefault="00EF7F55" w:rsidP="00EF7F55">
      <w:pPr>
        <w:rPr>
          <w:b/>
          <w:bCs/>
          <w:u w:val="single"/>
        </w:rPr>
      </w:pPr>
    </w:p>
    <w:p w14:paraId="4F92984C" w14:textId="77777777" w:rsidR="00DD1A80" w:rsidRPr="002F76F1" w:rsidRDefault="00DD1A80" w:rsidP="00EF7F55">
      <w:pPr>
        <w:rPr>
          <w:b/>
          <w:bCs/>
          <w:u w:val="single"/>
        </w:rPr>
      </w:pPr>
      <w:bookmarkStart w:id="0" w:name="_GoBack"/>
      <w:bookmarkEnd w:id="0"/>
    </w:p>
    <w:sectPr w:rsidR="00DD1A80" w:rsidRPr="002F76F1" w:rsidSect="00EF7F55">
      <w:footerReference w:type="default" r:id="rId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9BB9" w14:textId="77777777" w:rsidR="00AF42C3" w:rsidRDefault="00AF42C3" w:rsidP="002F76F1">
      <w:r>
        <w:separator/>
      </w:r>
    </w:p>
  </w:endnote>
  <w:endnote w:type="continuationSeparator" w:id="0">
    <w:p w14:paraId="137806B9" w14:textId="77777777" w:rsidR="00AF42C3" w:rsidRDefault="00AF42C3" w:rsidP="002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ECA2" w14:textId="2645516B" w:rsidR="002F76F1" w:rsidRDefault="002F76F1" w:rsidP="002F76F1">
    <w:bookmarkStart w:id="1" w:name="_Hlk11426624"/>
    <w:bookmarkStart w:id="2" w:name="_Hlk11426825"/>
    <w:r w:rsidRPr="00E160A4">
      <w:t>Form No:FR-0</w:t>
    </w:r>
    <w:r>
      <w:t>186</w:t>
    </w:r>
    <w:r w:rsidRPr="00E160A4">
      <w:t xml:space="preserve"> Yayın Tarihi:14.01.2019 Değ.No:</w:t>
    </w:r>
    <w:r w:rsidR="00F2464D">
      <w:t>1</w:t>
    </w:r>
    <w:r w:rsidRPr="00E160A4">
      <w:t xml:space="preserve"> Değ. Tarihi:</w:t>
    </w:r>
    <w:r w:rsidR="00F2464D">
      <w:t>28.01.2020</w:t>
    </w:r>
    <w:r w:rsidRPr="00E160A4">
      <w:t xml:space="preserve"> </w:t>
    </w:r>
    <w:bookmarkEnd w:id="1"/>
    <w:r w:rsidRPr="00E160A4">
      <w:t xml:space="preserve">     </w:t>
    </w:r>
    <w:bookmarkEnd w:id="2"/>
  </w:p>
  <w:p w14:paraId="57ACFA5C" w14:textId="77777777" w:rsidR="002F76F1" w:rsidRDefault="002F76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803D" w14:textId="77777777" w:rsidR="00AF42C3" w:rsidRDefault="00AF42C3" w:rsidP="002F76F1">
      <w:r>
        <w:separator/>
      </w:r>
    </w:p>
  </w:footnote>
  <w:footnote w:type="continuationSeparator" w:id="0">
    <w:p w14:paraId="7D403B6B" w14:textId="77777777" w:rsidR="00AF42C3" w:rsidRDefault="00AF42C3" w:rsidP="002F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55"/>
    <w:rsid w:val="002F76F1"/>
    <w:rsid w:val="003901A6"/>
    <w:rsid w:val="003C5E57"/>
    <w:rsid w:val="007C7829"/>
    <w:rsid w:val="009D0E4E"/>
    <w:rsid w:val="00AF42C3"/>
    <w:rsid w:val="00DD1A80"/>
    <w:rsid w:val="00E80312"/>
    <w:rsid w:val="00EF7F55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D854"/>
  <w15:chartTrackingRefBased/>
  <w15:docId w15:val="{4E62E183-6B28-454D-BE0E-30731ED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7F55"/>
    <w:pPr>
      <w:keepNext/>
      <w:outlineLvl w:val="0"/>
    </w:pPr>
    <w:rPr>
      <w:sz w:val="26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7F55"/>
    <w:rPr>
      <w:rFonts w:ascii="Times New Roman" w:eastAsia="Times New Roman" w:hAnsi="Times New Roman" w:cs="Times New Roman"/>
      <w:sz w:val="26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EF7F55"/>
    <w:pPr>
      <w:jc w:val="both"/>
    </w:pPr>
    <w:rPr>
      <w:sz w:val="26"/>
    </w:rPr>
  </w:style>
  <w:style w:type="character" w:customStyle="1" w:styleId="GvdeMetniChar">
    <w:name w:val="Gövde Metni Char"/>
    <w:basedOn w:val="VarsaylanParagrafYazTipi"/>
    <w:link w:val="GvdeMetni"/>
    <w:rsid w:val="00EF7F55"/>
    <w:rPr>
      <w:rFonts w:ascii="Times New Roman" w:eastAsia="Times New Roman" w:hAnsi="Times New Roman" w:cs="Times New Roman"/>
      <w:sz w:val="2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6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6F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6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6F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İSTANBUL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Melih Ener</cp:lastModifiedBy>
  <cp:revision>5</cp:revision>
  <dcterms:created xsi:type="dcterms:W3CDTF">2019-12-05T13:35:00Z</dcterms:created>
  <dcterms:modified xsi:type="dcterms:W3CDTF">2020-01-28T06:42:00Z</dcterms:modified>
</cp:coreProperties>
</file>